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F0844" w:rsidRDefault="00FF0844">
      <w:r>
        <w:t xml:space="preserve">MEDIA </w:t>
      </w:r>
    </w:p>
    <w:p w:rsidR="00FF0844" w:rsidRDefault="00FF0844"/>
    <w:p w:rsidR="00FF0844" w:rsidRDefault="00FF0844" w:rsidP="00FF0844">
      <w:pPr>
        <w:pStyle w:val="ListParagraph"/>
        <w:numPr>
          <w:ilvl w:val="0"/>
          <w:numId w:val="1"/>
        </w:numPr>
      </w:pPr>
      <w:r>
        <w:t>Choose 8-10 photos to place here that the user can swipe</w:t>
      </w:r>
    </w:p>
    <w:p w:rsidR="004E10EB" w:rsidRDefault="00FF0844" w:rsidP="00FF0844">
      <w:r>
        <w:t>We will add the video trailer and movie poster once complete</w:t>
      </w:r>
    </w:p>
    <w:sectPr w:rsidR="004E10EB" w:rsidSect="003953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1750D88"/>
    <w:multiLevelType w:val="hybridMultilevel"/>
    <w:tmpl w:val="0C14BC88"/>
    <w:lvl w:ilvl="0" w:tplc="976466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F0844"/>
    <w:rsid w:val="00FF0844"/>
  </w:rsids>
  <m:mathPr>
    <m:mathFont m:val="Droid Sans Fallb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0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F0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Miller</dc:creator>
  <cp:keywords/>
  <cp:lastModifiedBy>Wes Miller</cp:lastModifiedBy>
  <cp:revision>1</cp:revision>
  <dcterms:created xsi:type="dcterms:W3CDTF">2015-08-14T17:47:00Z</dcterms:created>
  <dcterms:modified xsi:type="dcterms:W3CDTF">2015-08-14T17:48:00Z</dcterms:modified>
</cp:coreProperties>
</file>